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75B0" w14:textId="75D42A3C" w:rsidR="0072202B" w:rsidRPr="000C14D8" w:rsidRDefault="0072202B" w:rsidP="0072202B">
      <w:pPr>
        <w:pStyle w:val="Kop1-"/>
      </w:pPr>
      <w:r w:rsidRPr="000C14D8">
        <w:t>Annex</w:t>
      </w:r>
      <w:r w:rsidR="00DD3562">
        <w:t xml:space="preserve"> Signature page</w:t>
      </w:r>
    </w:p>
    <w:p w14:paraId="34C78E39" w14:textId="77777777" w:rsidR="00AB1748" w:rsidRPr="00D774DF" w:rsidRDefault="00AB1748" w:rsidP="000C14D8">
      <w:pPr>
        <w:ind w:right="-340"/>
        <w:jc w:val="both"/>
        <w:rPr>
          <w:rFonts w:ascii="Inter" w:hAnsi="Inter"/>
          <w:iCs/>
          <w:color w:val="14336A"/>
          <w:sz w:val="22"/>
          <w:szCs w:val="22"/>
          <w:lang w:val="en-GB"/>
        </w:rPr>
      </w:pPr>
    </w:p>
    <w:p w14:paraId="2A74D6FB" w14:textId="2686CDDE" w:rsidR="00D774DF" w:rsidRPr="00D774DF" w:rsidRDefault="00D774DF" w:rsidP="00D774DF">
      <w:pPr>
        <w:ind w:right="-340"/>
        <w:jc w:val="both"/>
        <w:rPr>
          <w:rFonts w:ascii="Inter" w:hAnsi="Inter"/>
          <w:b/>
          <w:iCs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iCs/>
          <w:color w:val="14336A"/>
          <w:sz w:val="22"/>
          <w:szCs w:val="22"/>
          <w:lang w:val="en-GB"/>
        </w:rPr>
        <w:t xml:space="preserve">The applicants </w:t>
      </w:r>
      <w:r w:rsidR="00634EB8">
        <w:rPr>
          <w:rFonts w:ascii="Inter" w:hAnsi="Inter"/>
          <w:b/>
          <w:iCs/>
          <w:color w:val="14336A"/>
          <w:sz w:val="22"/>
          <w:szCs w:val="22"/>
          <w:lang w:val="en-GB"/>
        </w:rPr>
        <w:t xml:space="preserve">agree with all application documents and will </w:t>
      </w:r>
      <w:r w:rsidRPr="00D774DF">
        <w:rPr>
          <w:rFonts w:ascii="Inter" w:hAnsi="Inter"/>
          <w:b/>
          <w:iCs/>
          <w:color w:val="14336A"/>
          <w:sz w:val="22"/>
          <w:szCs w:val="22"/>
          <w:lang w:val="en-GB"/>
        </w:rPr>
        <w:t xml:space="preserve">cooperate </w:t>
      </w:r>
      <w:r w:rsidR="00634EB8">
        <w:rPr>
          <w:rFonts w:ascii="Inter" w:hAnsi="Inter"/>
          <w:b/>
          <w:iCs/>
          <w:color w:val="14336A"/>
          <w:sz w:val="22"/>
          <w:szCs w:val="22"/>
          <w:lang w:val="en-GB"/>
        </w:rPr>
        <w:t>in the (preparations of)</w:t>
      </w:r>
      <w:r w:rsidR="00DD3562">
        <w:rPr>
          <w:rFonts w:ascii="Inter" w:hAnsi="Inter"/>
          <w:b/>
          <w:iCs/>
          <w:color w:val="14336A"/>
          <w:sz w:val="22"/>
          <w:szCs w:val="22"/>
          <w:lang w:val="en-GB"/>
        </w:rPr>
        <w:t xml:space="preserve"> the networking event</w:t>
      </w:r>
      <w:r w:rsidRPr="00D774DF">
        <w:rPr>
          <w:rFonts w:ascii="Inter" w:hAnsi="Inter"/>
          <w:b/>
          <w:iCs/>
          <w:color w:val="14336A"/>
          <w:sz w:val="22"/>
          <w:szCs w:val="22"/>
          <w:lang w:val="en-GB"/>
        </w:rPr>
        <w:t>.</w:t>
      </w:r>
    </w:p>
    <w:p w14:paraId="5F6813C1" w14:textId="66104383" w:rsidR="00D774DF" w:rsidRPr="00D774DF" w:rsidRDefault="00D774DF" w:rsidP="00D774DF">
      <w:pPr>
        <w:ind w:right="-340"/>
        <w:jc w:val="both"/>
        <w:rPr>
          <w:rFonts w:ascii="Inter" w:hAnsi="Inter"/>
          <w:i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i/>
          <w:color w:val="14336A"/>
          <w:sz w:val="22"/>
          <w:szCs w:val="22"/>
          <w:lang w:val="en-GB"/>
        </w:rPr>
        <w:t xml:space="preserve">Digital signatures or scanned signatures are accepted. These signatures should be from the principal applicant and co-applicants listed in </w:t>
      </w:r>
      <w:r>
        <w:rPr>
          <w:rFonts w:ascii="Inter" w:hAnsi="Inter"/>
          <w:i/>
          <w:color w:val="14336A"/>
          <w:sz w:val="22"/>
          <w:szCs w:val="22"/>
          <w:lang w:val="en-GB"/>
        </w:rPr>
        <w:t>the application form</w:t>
      </w:r>
      <w:r w:rsidRPr="00D774DF">
        <w:rPr>
          <w:rFonts w:ascii="Inter" w:hAnsi="Inter"/>
          <w:i/>
          <w:color w:val="14336A"/>
          <w:sz w:val="22"/>
          <w:szCs w:val="22"/>
          <w:lang w:val="en-GB"/>
        </w:rPr>
        <w:t>. Note, that a signature by the director of the respective institutions is not necessary.</w:t>
      </w:r>
    </w:p>
    <w:p w14:paraId="36CAB246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BF34A98" w14:textId="699CBC42" w:rsidR="00D82BE3" w:rsidRDefault="00D82BE3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 xml:space="preserve">The consortium should exist of at least one Principal applicant and two co-applicants from three different countries that are eligible in ERDERA (see Annex 1 of the Call text). </w:t>
      </w:r>
    </w:p>
    <w:p w14:paraId="23705977" w14:textId="77777777" w:rsidR="00D82BE3" w:rsidRDefault="00D82BE3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99BDBDD" w14:textId="77777777" w:rsidR="00D82BE3" w:rsidRPr="00D774DF" w:rsidRDefault="00D82BE3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925F522" w14:textId="21C06538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Signature Principal applicant </w:t>
      </w:r>
      <w:r w:rsidR="00CC6C0B">
        <w:rPr>
          <w:rFonts w:ascii="Inter" w:hAnsi="Inter"/>
          <w:b/>
          <w:color w:val="14336A"/>
          <w:sz w:val="22"/>
          <w:szCs w:val="22"/>
          <w:lang w:val="en-GB"/>
        </w:rPr>
        <w:t>(</w:t>
      </w: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>place, date, signature):</w:t>
      </w:r>
    </w:p>
    <w:p w14:paraId="6039DAB0" w14:textId="56EE45C6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declare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my willingness to cooperate with the consortium</w:t>
      </w:r>
    </w:p>
    <w:p w14:paraId="26877AC4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042BF82" w14:textId="62ACD9EE" w:rsidR="00B03A34" w:rsidRDefault="00B03A34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2390E159" w14:textId="77777777" w:rsidR="00B03A34" w:rsidRDefault="00B03A34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14AF9EF" w14:textId="2654F03B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1DC91DC0" w14:textId="77777777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A5A9612" w14:textId="1108E86B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0C5468C0" w14:textId="77777777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9186BEC" w14:textId="1DDEEDC5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50791ADE" w14:textId="77777777" w:rsidR="00634EB8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7F23F68" w14:textId="77777777" w:rsidR="00634EB8" w:rsidRPr="00D774DF" w:rsidRDefault="00634EB8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67D691A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0435D142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FA9770B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Signature Co-applicant 1 (place, date, signature):   </w:t>
      </w:r>
    </w:p>
    <w:p w14:paraId="43489EF6" w14:textId="4E808000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</w:t>
      </w:r>
      <w:bookmarkStart w:id="0" w:name="_Hlk200297251"/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I agree with all information and </w:t>
      </w:r>
      <w:bookmarkEnd w:id="0"/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54072586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7AE61F6" w14:textId="0D407E48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bookmarkStart w:id="1" w:name="_Hlk200297349"/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7721B2EA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059A6CF" w14:textId="59178A4E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6A613AF9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F205240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06003B65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05C65A0" w14:textId="51F33282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1AF824F8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38621AF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bookmarkEnd w:id="1"/>
    <w:p w14:paraId="31375D92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340D865A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5E7FC25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Signature Co-applicant 2 (place, date, signature):   </w:t>
      </w:r>
    </w:p>
    <w:p w14:paraId="2FC0DBED" w14:textId="13BF16D6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11F86388" w14:textId="77777777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600326E" w14:textId="29FF637E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</w:t>
      </w:r>
    </w:p>
    <w:p w14:paraId="2839BC8A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09E6B84" w14:textId="4907A98C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188F85BD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50A74E2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0D32D80C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4C1EDB0" w14:textId="729704F2" w:rsidR="00D774DF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54A7CEB5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D625200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EC84390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13D4E839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9DD7E63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Signature Co-applicant 3 (place, date, signature):   </w:t>
      </w:r>
    </w:p>
    <w:p w14:paraId="71469831" w14:textId="7A6526DE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3C499626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10E854A" w14:textId="2EBD284E" w:rsidR="00B03A34" w:rsidRDefault="00B03A34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4D06E119" w14:textId="77777777" w:rsidR="00B03A34" w:rsidRDefault="00B03A34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3FE3B5C" w14:textId="1C287628" w:rsidR="00710071" w:rsidRPr="00634EB8" w:rsidRDefault="00710071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5B3817F4" w14:textId="77777777" w:rsidR="00710071" w:rsidRPr="00634EB8" w:rsidRDefault="00710071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1FBDC30" w14:textId="77777777" w:rsidR="00710071" w:rsidRPr="00634EB8" w:rsidRDefault="00710071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063ACA2C" w14:textId="77777777" w:rsidR="00710071" w:rsidRPr="00634EB8" w:rsidRDefault="00710071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86ABE52" w14:textId="16AD0099" w:rsidR="00710071" w:rsidRPr="00D774DF" w:rsidRDefault="00710071" w:rsidP="00710071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44B8CE88" w14:textId="77777777" w:rsidR="00710071" w:rsidRDefault="00710071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9BC2CB3" w14:textId="77777777" w:rsidR="00841779" w:rsidRPr="00D774DF" w:rsidRDefault="00841779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E11FD81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43372590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5A8EE23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Signature Co-applicant 4 (place, date, signature):   </w:t>
      </w:r>
    </w:p>
    <w:p w14:paraId="2CC492FA" w14:textId="18194C11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research consortium</w:t>
      </w:r>
    </w:p>
    <w:p w14:paraId="0C4747A2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A81C0E7" w14:textId="68DE8605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6C2A5166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63D8524" w14:textId="77860993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41299204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2D3786B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35BFA053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2F33E92" w14:textId="137668F2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09FA5FBA" w14:textId="77777777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53417A5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593B7EB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2F037057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1F97566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Signature Co-applicant 5 (place, date, signature):   </w:t>
      </w:r>
    </w:p>
    <w:p w14:paraId="4A19A1F2" w14:textId="3EC78F0E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54669D3A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B20570B" w14:textId="6D93FA50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5476649A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7FFBD69" w14:textId="3FE522D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49121F5D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74A11CB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4F997EDF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03BD528" w14:textId="4EA520F4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14788738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B836393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FAA8B84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4CB731CD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AFE6036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Signature Co-applicant 6 (place, date, signature):   </w:t>
      </w:r>
    </w:p>
    <w:p w14:paraId="7BBDD02E" w14:textId="5CAD238C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 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3BE86960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3DB5CD8" w14:textId="4746220B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21C256AE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20F0334" w14:textId="2DEE15AD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54FAC399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332E9907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1DB17038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9D864BE" w14:textId="3B2AE38B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78595070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89825AF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E1F5AAB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73E6474E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44A7ED5" w14:textId="77777777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Signature Co-applicant 7 (place, date, signature):   </w:t>
      </w:r>
    </w:p>
    <w:p w14:paraId="18F0A931" w14:textId="0383D1D5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63978149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6FBBE82" w14:textId="222AEDF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65190366" w14:textId="77777777" w:rsidR="00B03A34" w:rsidRDefault="00B03A3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152EACF" w14:textId="385662CC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2506EAA2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563FDC1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380A91BB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B932DD8" w14:textId="08858AC1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5E943EAB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47A46F8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647A81C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7DDB9D8F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FADCA78" w14:textId="7140FD33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Signature Co-applicant </w:t>
      </w:r>
      <w:r>
        <w:rPr>
          <w:rFonts w:ascii="Inter" w:hAnsi="Inter"/>
          <w:b/>
          <w:color w:val="14336A"/>
          <w:sz w:val="22"/>
          <w:szCs w:val="22"/>
          <w:lang w:val="en-GB"/>
        </w:rPr>
        <w:t>8</w:t>
      </w: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(place, date, signature):   </w:t>
      </w:r>
    </w:p>
    <w:p w14:paraId="593D364F" w14:textId="6B8820B9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1C5950F0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A733724" w14:textId="77A2D292" w:rsidR="00111144" w:rsidRDefault="0011114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25D653FF" w14:textId="77777777" w:rsidR="00111144" w:rsidRDefault="0011114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882EE20" w14:textId="3F9081F4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31F621FC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4A828AA7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0D0DF4CC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539FF45" w14:textId="6B74FE90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41D5BA91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15084B7A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2982D1AB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1AB255BB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D75D243" w14:textId="2940AE2B" w:rsidR="00D774DF" w:rsidRPr="00D774DF" w:rsidRDefault="00D774DF" w:rsidP="00D774DF">
      <w:pPr>
        <w:ind w:right="-340"/>
        <w:jc w:val="both"/>
        <w:rPr>
          <w:rFonts w:ascii="Inter" w:hAnsi="Inter"/>
          <w:b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Signature Co-applicant </w:t>
      </w:r>
      <w:r>
        <w:rPr>
          <w:rFonts w:ascii="Inter" w:hAnsi="Inter"/>
          <w:b/>
          <w:color w:val="14336A"/>
          <w:sz w:val="22"/>
          <w:szCs w:val="22"/>
          <w:lang w:val="en-GB"/>
        </w:rPr>
        <w:t>9</w:t>
      </w:r>
      <w:r w:rsidRPr="00D774DF">
        <w:rPr>
          <w:rFonts w:ascii="Inter" w:hAnsi="Inter"/>
          <w:b/>
          <w:color w:val="14336A"/>
          <w:sz w:val="22"/>
          <w:szCs w:val="22"/>
          <w:lang w:val="en-GB"/>
        </w:rPr>
        <w:t xml:space="preserve"> (place, date, signature):   </w:t>
      </w:r>
    </w:p>
    <w:p w14:paraId="2C1052BF" w14:textId="201ECE64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Segoe UI Symbol" w:hAnsi="Segoe UI Symbol" w:cs="Segoe UI Symbol"/>
          <w:color w:val="14336A"/>
          <w:sz w:val="22"/>
          <w:szCs w:val="22"/>
          <w:lang w:val="en-GB"/>
        </w:rPr>
        <w:t>☐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 xml:space="preserve"> I </w:t>
      </w:r>
      <w:r w:rsidR="00634EB8" w:rsidRPr="00634EB8">
        <w:rPr>
          <w:rFonts w:ascii="Inter" w:hAnsi="Inter"/>
          <w:color w:val="14336A"/>
          <w:sz w:val="22"/>
          <w:szCs w:val="22"/>
          <w:lang w:val="en-GB"/>
        </w:rPr>
        <w:t xml:space="preserve">agree with all information and </w:t>
      </w:r>
      <w:r w:rsidRPr="00D774DF">
        <w:rPr>
          <w:rFonts w:ascii="Inter" w:hAnsi="Inter"/>
          <w:color w:val="14336A"/>
          <w:sz w:val="22"/>
          <w:szCs w:val="22"/>
          <w:lang w:val="en-GB"/>
        </w:rPr>
        <w:t>declare my willingness to cooperate with the consortium</w:t>
      </w:r>
    </w:p>
    <w:p w14:paraId="09432D5A" w14:textId="77777777" w:rsid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7FC4FC4" w14:textId="306D7C62" w:rsidR="00111144" w:rsidRDefault="0011114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>
        <w:rPr>
          <w:rFonts w:ascii="Inter" w:hAnsi="Inter"/>
          <w:color w:val="14336A"/>
          <w:sz w:val="22"/>
          <w:szCs w:val="22"/>
          <w:lang w:val="en-GB"/>
        </w:rPr>
        <w:t>Name:</w:t>
      </w:r>
    </w:p>
    <w:p w14:paraId="5AE2DE22" w14:textId="77777777" w:rsidR="00111144" w:rsidRDefault="00111144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5F229A30" w14:textId="62290648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Date:</w:t>
      </w:r>
    </w:p>
    <w:p w14:paraId="4D81FE40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F03BCC9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Place:</w:t>
      </w:r>
    </w:p>
    <w:p w14:paraId="1D6E3533" w14:textId="77777777" w:rsidR="00634EB8" w:rsidRP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DB9F2D7" w14:textId="27FBB8A0" w:rsidR="00634EB8" w:rsidRDefault="00634EB8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634EB8">
        <w:rPr>
          <w:rFonts w:ascii="Inter" w:hAnsi="Inter"/>
          <w:color w:val="14336A"/>
          <w:sz w:val="22"/>
          <w:szCs w:val="22"/>
          <w:lang w:val="en-GB"/>
        </w:rPr>
        <w:t>Signature:</w:t>
      </w:r>
    </w:p>
    <w:p w14:paraId="6990E6AB" w14:textId="77777777" w:rsidR="00841779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0DAB182E" w14:textId="77777777" w:rsidR="00841779" w:rsidRPr="00D774DF" w:rsidRDefault="00841779" w:rsidP="00634EB8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712F7F81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  <w:r w:rsidRPr="00D774DF">
        <w:rPr>
          <w:rFonts w:ascii="Inter" w:hAnsi="Inter"/>
          <w:color w:val="14336A"/>
          <w:sz w:val="22"/>
          <w:szCs w:val="22"/>
          <w:lang w:val="en-GB"/>
        </w:rPr>
        <w:t>_______________________</w:t>
      </w:r>
    </w:p>
    <w:p w14:paraId="463B5F57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p w14:paraId="67A8BED4" w14:textId="77777777" w:rsidR="00D774DF" w:rsidRPr="00D774DF" w:rsidRDefault="00D774DF" w:rsidP="00D774DF">
      <w:pPr>
        <w:ind w:right="-340"/>
        <w:jc w:val="both"/>
        <w:rPr>
          <w:rFonts w:ascii="Inter" w:hAnsi="Inter"/>
          <w:color w:val="14336A"/>
          <w:sz w:val="22"/>
          <w:szCs w:val="22"/>
          <w:lang w:val="en-GB"/>
        </w:rPr>
      </w:pPr>
    </w:p>
    <w:sectPr w:rsidR="00D774DF" w:rsidRPr="00D774DF" w:rsidSect="0072202B">
      <w:headerReference w:type="default" r:id="rId7"/>
      <w:footerReference w:type="default" r:id="rId8"/>
      <w:footerReference w:type="first" r:id="rId9"/>
      <w:pgSz w:w="11900" w:h="1682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01E" w14:textId="77777777" w:rsidR="00D774DF" w:rsidRDefault="00D774DF">
      <w:r>
        <w:separator/>
      </w:r>
    </w:p>
  </w:endnote>
  <w:endnote w:type="continuationSeparator" w:id="0">
    <w:p w14:paraId="1E6BF64C" w14:textId="77777777" w:rsidR="00D774DF" w:rsidRDefault="00D7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BA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0179" w14:textId="77777777" w:rsidR="00363B82" w:rsidRPr="00230D38" w:rsidRDefault="00363B82" w:rsidP="00230D38">
    <w:pPr>
      <w:spacing w:before="60" w:after="60"/>
      <w:rPr>
        <w:rFonts w:ascii="Inter" w:hAnsi="Inter"/>
      </w:rPr>
    </w:pPr>
    <w:r w:rsidRPr="00230D38">
      <w:rPr>
        <w:rFonts w:ascii="Inter" w:hAnsi="Inter"/>
        <w:b/>
        <w:bCs/>
      </w:rPr>
      <w:fldChar w:fldCharType="begin"/>
    </w:r>
    <w:r w:rsidRPr="00230D38">
      <w:rPr>
        <w:rFonts w:ascii="Inter" w:hAnsi="Inter"/>
        <w:b/>
        <w:bCs/>
      </w:rPr>
      <w:instrText>PAGE</w:instrText>
    </w:r>
    <w:r w:rsidRPr="00230D38">
      <w:rPr>
        <w:rFonts w:ascii="Inter" w:hAnsi="Inter"/>
        <w:b/>
        <w:bCs/>
      </w:rPr>
      <w:fldChar w:fldCharType="separate"/>
    </w:r>
    <w:r w:rsidRPr="00230D38">
      <w:rPr>
        <w:rFonts w:ascii="Inter" w:hAnsi="Inter"/>
        <w:b/>
        <w:bCs/>
      </w:rPr>
      <w:t>2</w:t>
    </w:r>
    <w:r w:rsidRPr="00230D38">
      <w:rPr>
        <w:rFonts w:ascii="Inter" w:hAnsi="Inter"/>
        <w:b/>
        <w:bCs/>
      </w:rPr>
      <w:fldChar w:fldCharType="end"/>
    </w:r>
    <w:r w:rsidRPr="00230D38">
      <w:rPr>
        <w:rFonts w:ascii="Inter" w:hAnsi="Inter"/>
      </w:rPr>
      <w:t xml:space="preserve"> | </w:t>
    </w:r>
    <w:r w:rsidRPr="00230D38">
      <w:rPr>
        <w:rFonts w:ascii="Inter" w:hAnsi="Inter"/>
        <w:b/>
        <w:bCs/>
      </w:rPr>
      <w:fldChar w:fldCharType="begin"/>
    </w:r>
    <w:r w:rsidRPr="00230D38">
      <w:rPr>
        <w:rFonts w:ascii="Inter" w:hAnsi="Inter"/>
        <w:b/>
        <w:bCs/>
      </w:rPr>
      <w:instrText>NUMPAGES</w:instrText>
    </w:r>
    <w:r w:rsidRPr="00230D38">
      <w:rPr>
        <w:rFonts w:ascii="Inter" w:hAnsi="Inter"/>
        <w:b/>
        <w:bCs/>
      </w:rPr>
      <w:fldChar w:fldCharType="separate"/>
    </w:r>
    <w:r w:rsidRPr="00230D38">
      <w:rPr>
        <w:rFonts w:ascii="Inter" w:hAnsi="Inter"/>
        <w:b/>
        <w:bCs/>
      </w:rPr>
      <w:t>15</w:t>
    </w:r>
    <w:r w:rsidRPr="00230D38">
      <w:rPr>
        <w:rFonts w:ascii="Inter" w:hAnsi="Inter"/>
        <w:b/>
        <w:bCs/>
      </w:rPr>
      <w:fldChar w:fldCharType="end"/>
    </w:r>
  </w:p>
  <w:p w14:paraId="3CA07FAF" w14:textId="77777777" w:rsidR="00363B82" w:rsidRPr="00230D38" w:rsidRDefault="00363B82" w:rsidP="00230D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E0B" w14:textId="77777777" w:rsidR="00363B82" w:rsidRPr="00230D38" w:rsidRDefault="00363B82" w:rsidP="00230D38">
    <w:pPr>
      <w:tabs>
        <w:tab w:val="center" w:pos="4536"/>
        <w:tab w:val="right" w:pos="9072"/>
      </w:tabs>
      <w:rPr>
        <w:rFonts w:ascii="Inter" w:hAnsi="Inter"/>
        <w:sz w:val="18"/>
        <w:szCs w:val="18"/>
        <w:lang w:eastAsia="fr-FR"/>
      </w:rPr>
    </w:pPr>
    <w:r w:rsidRPr="00230D38">
      <w:rPr>
        <w:rFonts w:ascii="Inter" w:hAnsi="Inter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0142A8D" wp14:editId="10B12C48">
          <wp:simplePos x="0" y="0"/>
          <wp:positionH relativeFrom="margin">
            <wp:posOffset>4533265</wp:posOffset>
          </wp:positionH>
          <wp:positionV relativeFrom="paragraph">
            <wp:posOffset>-3175</wp:posOffset>
          </wp:positionV>
          <wp:extent cx="1901825" cy="400050"/>
          <wp:effectExtent l="0" t="0" r="3175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335994770" name="Picture 3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87771" name="Picture 3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D38">
      <w:rPr>
        <w:rFonts w:ascii="Inter" w:hAnsi="Inter"/>
        <w:sz w:val="18"/>
        <w:szCs w:val="18"/>
        <w:lang w:eastAsia="fr-FR"/>
      </w:rPr>
      <w:t xml:space="preserve">ERDERA has received funding from the European Union’s Horizon Europe research and innovation </w:t>
    </w:r>
    <w:proofErr w:type="spellStart"/>
    <w:r w:rsidRPr="00230D38">
      <w:rPr>
        <w:rFonts w:ascii="Inter" w:hAnsi="Inter"/>
        <w:sz w:val="18"/>
        <w:szCs w:val="18"/>
        <w:lang w:eastAsia="fr-FR"/>
      </w:rPr>
      <w:t>programme</w:t>
    </w:r>
    <w:proofErr w:type="spellEnd"/>
    <w:r w:rsidRPr="00230D38">
      <w:rPr>
        <w:rFonts w:ascii="Inter" w:hAnsi="Inter"/>
        <w:sz w:val="18"/>
        <w:szCs w:val="18"/>
        <w:lang w:eastAsia="fr-FR"/>
      </w:rPr>
      <w:t xml:space="preserve"> under grant agreement N°101156595. Views and opinions expressed are those of the author(s) only and do not necessarily reflect those of the European Union, who cannot be held responsible for them.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FE34" w14:textId="77777777" w:rsidR="00D774DF" w:rsidRDefault="00D774DF">
      <w:r>
        <w:separator/>
      </w:r>
    </w:p>
  </w:footnote>
  <w:footnote w:type="continuationSeparator" w:id="0">
    <w:p w14:paraId="04324E3C" w14:textId="77777777" w:rsidR="00D774DF" w:rsidRDefault="00D7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00D4" w14:textId="77777777" w:rsidR="00363B82" w:rsidRPr="00E47298" w:rsidRDefault="00363B82" w:rsidP="005E0F4A">
    <w:pPr>
      <w:pStyle w:val="Koptekst"/>
      <w:pBdr>
        <w:bottom w:val="single" w:sz="4" w:space="1" w:color="auto"/>
      </w:pBdr>
      <w:tabs>
        <w:tab w:val="left" w:pos="624"/>
      </w:tabs>
      <w:rPr>
        <w:rFonts w:ascii="Inter" w:hAnsi="Inter"/>
      </w:rPr>
    </w:pPr>
    <w:r w:rsidRPr="00046EA6">
      <w:rPr>
        <w:rFonts w:ascii="Inter" w:hAnsi="Inter"/>
        <w:noProof/>
        <w:color w:val="143369"/>
        <w:lang w:val="en-GB"/>
      </w:rPr>
      <w:drawing>
        <wp:inline distT="0" distB="0" distL="0" distR="0" wp14:anchorId="3929E1E7" wp14:editId="16CC20D4">
          <wp:extent cx="1082040" cy="382043"/>
          <wp:effectExtent l="0" t="0" r="381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33982" name="Picture 90143398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85" cy="42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Inter" w:hAnsi="Inter"/>
        <w:color w:val="143369"/>
      </w:rPr>
      <w:tab/>
    </w:r>
    <w:r w:rsidRPr="00230D38">
      <w:rPr>
        <w:rFonts w:ascii="Inter" w:hAnsi="Inter"/>
        <w:color w:val="143369"/>
      </w:rPr>
      <w:t>ERDER</w:t>
    </w:r>
    <w:r>
      <w:rPr>
        <w:rFonts w:ascii="Inter" w:hAnsi="Inter"/>
        <w:color w:val="143369"/>
      </w:rPr>
      <w:t>A</w:t>
    </w:r>
    <w:r w:rsidRPr="00230D38">
      <w:rPr>
        <w:rFonts w:ascii="Inter" w:hAnsi="Inter"/>
        <w:color w:val="143369"/>
      </w:rPr>
      <w:t xml:space="preserve"> N</w:t>
    </w:r>
    <w:r>
      <w:rPr>
        <w:rFonts w:ascii="Inter" w:hAnsi="Inter"/>
        <w:color w:val="143369"/>
      </w:rPr>
      <w:t>etworking Support Scheme</w:t>
    </w:r>
    <w:r w:rsidRPr="00230D38">
      <w:rPr>
        <w:rFonts w:ascii="Inter" w:hAnsi="Inter"/>
        <w:color w:val="143369"/>
      </w:rPr>
      <w:t xml:space="preserve"> </w:t>
    </w:r>
    <w:r>
      <w:rPr>
        <w:rFonts w:ascii="Inter" w:hAnsi="Inter"/>
        <w:color w:val="143369"/>
      </w:rPr>
      <w:tab/>
    </w:r>
    <w:r w:rsidRPr="00230D38">
      <w:rPr>
        <w:rFonts w:ascii="Inter" w:hAnsi="Inter"/>
        <w:color w:val="143369"/>
      </w:rPr>
      <w:t>application form</w:t>
    </w:r>
  </w:p>
  <w:p w14:paraId="5C8A999C" w14:textId="77777777" w:rsidR="00363B82" w:rsidRDefault="00363B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7E8"/>
    <w:multiLevelType w:val="hybridMultilevel"/>
    <w:tmpl w:val="8E62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5DB4"/>
    <w:multiLevelType w:val="hybridMultilevel"/>
    <w:tmpl w:val="8DD25B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994">
    <w:abstractNumId w:val="1"/>
  </w:num>
  <w:num w:numId="2" w16cid:durableId="181398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B"/>
    <w:rsid w:val="00026402"/>
    <w:rsid w:val="000C14D8"/>
    <w:rsid w:val="000C3723"/>
    <w:rsid w:val="000D3F0A"/>
    <w:rsid w:val="000E71AE"/>
    <w:rsid w:val="00111144"/>
    <w:rsid w:val="001A0802"/>
    <w:rsid w:val="002500DB"/>
    <w:rsid w:val="002B1C44"/>
    <w:rsid w:val="00333106"/>
    <w:rsid w:val="00363B82"/>
    <w:rsid w:val="00585AC2"/>
    <w:rsid w:val="005B0A82"/>
    <w:rsid w:val="005E4415"/>
    <w:rsid w:val="00634EB8"/>
    <w:rsid w:val="006C6174"/>
    <w:rsid w:val="00710071"/>
    <w:rsid w:val="0072202B"/>
    <w:rsid w:val="007463C6"/>
    <w:rsid w:val="00841779"/>
    <w:rsid w:val="00AB1748"/>
    <w:rsid w:val="00B03A34"/>
    <w:rsid w:val="00B67047"/>
    <w:rsid w:val="00C05FBF"/>
    <w:rsid w:val="00C14062"/>
    <w:rsid w:val="00CB2B77"/>
    <w:rsid w:val="00CC6C0B"/>
    <w:rsid w:val="00D17EE1"/>
    <w:rsid w:val="00D26981"/>
    <w:rsid w:val="00D774DF"/>
    <w:rsid w:val="00D82BE3"/>
    <w:rsid w:val="00DD3562"/>
    <w:rsid w:val="00E105ED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BE39A"/>
  <w15:chartTrackingRefBased/>
  <w15:docId w15:val="{C0A96C9E-C6C2-4E61-8A89-A7B6B70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02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2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2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2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2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2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2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2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2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2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2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20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20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0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0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0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0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2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202B"/>
    <w:rPr>
      <w:i/>
      <w:iCs/>
      <w:color w:val="404040" w:themeColor="text1" w:themeTint="BF"/>
    </w:rPr>
  </w:style>
  <w:style w:type="paragraph" w:styleId="Lijstalinea">
    <w:name w:val="List Paragraph"/>
    <w:aliases w:val="Rot hervorheben,Liste à puces retrait droite,cv list paragraph,List Paragraph1,ITEM NUMBER,Numbered Para 1,Dot pt,No Spacing1,List Paragraph Char Char Char,Indicator Text,Bullet 1,Bullet Points,MAIN CONTENT,List Paragraph12"/>
    <w:basedOn w:val="Standaard"/>
    <w:link w:val="LijstalineaChar"/>
    <w:uiPriority w:val="34"/>
    <w:qFormat/>
    <w:rsid w:val="007220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20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20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20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722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202B"/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styleId="Voettekst">
    <w:name w:val="footer"/>
    <w:basedOn w:val="Standaard"/>
    <w:link w:val="VoettekstChar"/>
    <w:uiPriority w:val="99"/>
    <w:rsid w:val="00722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202B"/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character" w:styleId="Hyperlink">
    <w:name w:val="Hyperlink"/>
    <w:uiPriority w:val="99"/>
    <w:rsid w:val="0072202B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20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20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202B"/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paragraph" w:customStyle="1" w:styleId="Kop1-">
    <w:name w:val="Kop 1 -"/>
    <w:basedOn w:val="Kop1"/>
    <w:qFormat/>
    <w:rsid w:val="0072202B"/>
    <w:pPr>
      <w:keepLines w:val="0"/>
      <w:pageBreakBefore/>
      <w:pBdr>
        <w:top w:val="single" w:sz="24" w:space="1" w:color="C5BE01"/>
        <w:bottom w:val="single" w:sz="24" w:space="1" w:color="C5BE01"/>
      </w:pBdr>
      <w:shd w:val="clear" w:color="auto" w:fill="C5BE01"/>
      <w:spacing w:before="120" w:after="240" w:line="276" w:lineRule="auto"/>
    </w:pPr>
    <w:rPr>
      <w:rFonts w:ascii="Inter" w:eastAsiaTheme="minorEastAsia" w:hAnsi="Inter" w:cstheme="minorBidi"/>
      <w:caps/>
      <w:color w:val="FFFFFF" w:themeColor="background1"/>
      <w:spacing w:val="15"/>
      <w:sz w:val="24"/>
      <w:szCs w:val="24"/>
      <w:lang w:eastAsia="en-US"/>
    </w:rPr>
  </w:style>
  <w:style w:type="table" w:styleId="Rastertabel4-Accent1">
    <w:name w:val="Grid Table 4 Accent 1"/>
    <w:basedOn w:val="Standaardtabel"/>
    <w:uiPriority w:val="49"/>
    <w:rsid w:val="000C14D8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StandardText">
    <w:name w:val="Standard Text"/>
    <w:qFormat/>
    <w:rsid w:val="000C14D8"/>
    <w:pPr>
      <w:spacing w:line="259" w:lineRule="auto"/>
    </w:pPr>
    <w:rPr>
      <w:kern w:val="0"/>
      <w:sz w:val="20"/>
      <w:szCs w:val="22"/>
      <w:lang w:val="en-GB"/>
      <w14:ligatures w14:val="none"/>
    </w:rPr>
  </w:style>
  <w:style w:type="character" w:customStyle="1" w:styleId="LijstalineaChar">
    <w:name w:val="Lijstalinea Char"/>
    <w:aliases w:val="Rot hervorheben Char,Liste à puces retrait droite Char,cv list paragraph Char,List Paragraph1 Char,ITEM NUMBER Char,Numbered Para 1 Char,Dot pt Char,No Spacing1 Char,List Paragraph Char Char Char Char,Indicator Text Char,Bullet 1 Char"/>
    <w:link w:val="Lijstalinea"/>
    <w:uiPriority w:val="34"/>
    <w:qFormat/>
    <w:locked/>
    <w:rsid w:val="00D774DF"/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styleId="Revisie">
    <w:name w:val="Revision"/>
    <w:hidden/>
    <w:uiPriority w:val="99"/>
    <w:semiHidden/>
    <w:rsid w:val="00634EB8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64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6402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IJsebaert</dc:creator>
  <cp:keywords/>
  <dc:description/>
  <cp:lastModifiedBy>Kirsten IJsebaert</cp:lastModifiedBy>
  <cp:revision>2</cp:revision>
  <dcterms:created xsi:type="dcterms:W3CDTF">2025-07-21T15:10:00Z</dcterms:created>
  <dcterms:modified xsi:type="dcterms:W3CDTF">2025-07-21T15:10:00Z</dcterms:modified>
</cp:coreProperties>
</file>